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6" w:rsidRDefault="00A30886" w:rsidP="00A3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0886" w:rsidRPr="00ED4733" w:rsidRDefault="00A30886" w:rsidP="00A30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A30886" w:rsidRPr="00ED4733" w:rsidRDefault="00A30886" w:rsidP="00A30886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2018 год</w:t>
      </w:r>
    </w:p>
    <w:p w:rsidR="00A30886" w:rsidRDefault="00A30886" w:rsidP="00A30886">
      <w:pPr>
        <w:spacing w:after="0"/>
        <w:jc w:val="center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32"/>
        <w:gridCol w:w="2870"/>
        <w:gridCol w:w="2141"/>
        <w:gridCol w:w="1973"/>
        <w:gridCol w:w="2549"/>
      </w:tblGrid>
      <w:tr w:rsidR="00A30886" w:rsidRPr="001317FD" w:rsidTr="00743D35">
        <w:tc>
          <w:tcPr>
            <w:tcW w:w="532" w:type="dxa"/>
          </w:tcPr>
          <w:p w:rsidR="00A30886" w:rsidRPr="0093005E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930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0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2141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73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549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bookmarkEnd w:id="0"/>
      <w:tr w:rsidR="00A30886" w:rsidRPr="001317FD" w:rsidTr="00743D35">
        <w:tc>
          <w:tcPr>
            <w:tcW w:w="532" w:type="dxa"/>
            <w:vMerge w:val="restart"/>
          </w:tcPr>
          <w:p w:rsidR="00A30886" w:rsidRPr="00743D35" w:rsidRDefault="00B63E0D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vMerge w:val="restart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МКУ "Служба жилищно-коммунального хозяйства и инженерной инфраструктуры "</w:t>
            </w: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  Начальник       </w:t>
            </w:r>
            <w:r w:rsidRPr="00743D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3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Красильников Антон Павлович</w:t>
            </w:r>
          </w:p>
        </w:tc>
        <w:tc>
          <w:tcPr>
            <w:tcW w:w="2549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sz w:val="28"/>
                <w:szCs w:val="28"/>
              </w:rPr>
              <w:t>42676,95</w:t>
            </w:r>
          </w:p>
        </w:tc>
      </w:tr>
      <w:tr w:rsidR="00A30886" w:rsidRPr="001317FD" w:rsidTr="00743D35">
        <w:tc>
          <w:tcPr>
            <w:tcW w:w="532" w:type="dxa"/>
            <w:vMerge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73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Фурсова Екатерина Владимировна</w:t>
            </w:r>
          </w:p>
        </w:tc>
        <w:tc>
          <w:tcPr>
            <w:tcW w:w="2549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sz w:val="28"/>
                <w:szCs w:val="28"/>
              </w:rPr>
              <w:t>25027,50</w:t>
            </w:r>
          </w:p>
        </w:tc>
      </w:tr>
    </w:tbl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sectPr w:rsidR="00A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1317FD"/>
    <w:rsid w:val="002E2D05"/>
    <w:rsid w:val="003358D8"/>
    <w:rsid w:val="005D4FA2"/>
    <w:rsid w:val="00743D35"/>
    <w:rsid w:val="0093005E"/>
    <w:rsid w:val="00A30886"/>
    <w:rsid w:val="00B63E0D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Admin</cp:lastModifiedBy>
  <cp:revision>5</cp:revision>
  <dcterms:created xsi:type="dcterms:W3CDTF">2019-04-04T10:23:00Z</dcterms:created>
  <dcterms:modified xsi:type="dcterms:W3CDTF">2019-04-04T10:25:00Z</dcterms:modified>
</cp:coreProperties>
</file>