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D8" w:rsidRPr="00C01EAA" w:rsidRDefault="00B256D8" w:rsidP="00202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5334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D8" w:rsidRPr="00C01EAA" w:rsidRDefault="00B256D8" w:rsidP="00B25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Совет   депутатов  Еманжелинского   сельского   поселения</w:t>
      </w:r>
    </w:p>
    <w:p w:rsidR="00B256D8" w:rsidRPr="00C01EAA" w:rsidRDefault="00B256D8" w:rsidP="00B25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B256D8" w:rsidRPr="00C01EAA" w:rsidRDefault="00B256D8" w:rsidP="00B256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1E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01EAA"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B256D8" w:rsidRPr="00C01EAA" w:rsidRDefault="00B256D8" w:rsidP="00B25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 xml:space="preserve">456574, </w:t>
      </w:r>
      <w:proofErr w:type="gramStart"/>
      <w:r w:rsidRPr="00C01E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EAA">
        <w:rPr>
          <w:rFonts w:ascii="Times New Roman" w:hAnsi="Times New Roman" w:cs="Times New Roman"/>
          <w:sz w:val="28"/>
          <w:szCs w:val="28"/>
        </w:rPr>
        <w:t>. Еманжелинка, ул. Лесная  д. 2</w:t>
      </w:r>
      <w:r w:rsidRPr="00C01EAA">
        <w:rPr>
          <w:rFonts w:ascii="Times New Roman" w:hAnsi="Times New Roman" w:cs="Times New Roman"/>
          <w:sz w:val="28"/>
          <w:szCs w:val="28"/>
          <w:vertAlign w:val="superscript"/>
        </w:rPr>
        <w:t>а</w:t>
      </w:r>
    </w:p>
    <w:p w:rsidR="00B256D8" w:rsidRPr="00C01EAA" w:rsidRDefault="00983929" w:rsidP="00B256D8">
      <w:pPr>
        <w:pStyle w:val="a3"/>
        <w:rPr>
          <w:rFonts w:ascii="Times New Roman" w:hAnsi="Times New Roman" w:cs="Times New Roman"/>
          <w:sz w:val="28"/>
          <w:szCs w:val="28"/>
        </w:rPr>
      </w:pPr>
      <w:r w:rsidRPr="00983929">
        <w:rPr>
          <w:sz w:val="28"/>
          <w:szCs w:val="28"/>
        </w:rPr>
        <w:pict>
          <v:line id="_x0000_s1026" style="position:absolute;z-index:251658240" from="-11.75pt,3.15pt" to="462.55pt,3.15pt" strokeweight="4.5pt">
            <v:stroke linestyle="thinThick"/>
          </v:line>
        </w:pict>
      </w:r>
    </w:p>
    <w:p w:rsidR="00B256D8" w:rsidRPr="00C01EAA" w:rsidRDefault="00B1635D" w:rsidP="00B25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3374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6D8" w:rsidRPr="00C01EAA">
        <w:rPr>
          <w:rFonts w:ascii="Times New Roman" w:hAnsi="Times New Roman" w:cs="Times New Roman"/>
          <w:sz w:val="28"/>
          <w:szCs w:val="28"/>
        </w:rPr>
        <w:t xml:space="preserve"> </w:t>
      </w:r>
      <w:r w:rsidR="002B337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256D8" w:rsidRPr="00C01EAA">
        <w:rPr>
          <w:rFonts w:ascii="Times New Roman" w:hAnsi="Times New Roman" w:cs="Times New Roman"/>
          <w:sz w:val="28"/>
          <w:szCs w:val="28"/>
        </w:rPr>
        <w:t xml:space="preserve">                 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6D8" w:rsidRPr="00C01EA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375</w:t>
      </w:r>
    </w:p>
    <w:p w:rsidR="00B256D8" w:rsidRPr="00C01EAA" w:rsidRDefault="00B256D8" w:rsidP="00B256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EA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B256D8" w:rsidRPr="00C01EAA" w:rsidRDefault="00B256D8" w:rsidP="00B256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EAA">
        <w:rPr>
          <w:rFonts w:ascii="Times New Roman" w:eastAsia="Times New Roman" w:hAnsi="Times New Roman" w:cs="Times New Roman"/>
          <w:b/>
          <w:sz w:val="28"/>
          <w:szCs w:val="28"/>
        </w:rPr>
        <w:t>в Устав Еманжелинского сельского поселения</w:t>
      </w:r>
    </w:p>
    <w:p w:rsidR="00B256D8" w:rsidRPr="00C01EAA" w:rsidRDefault="00B256D8" w:rsidP="00B256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6D8" w:rsidRPr="00C01EAA" w:rsidRDefault="00B256D8" w:rsidP="00B256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6D8" w:rsidRPr="00C01EAA" w:rsidRDefault="00B256D8" w:rsidP="00B25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B256D8" w:rsidRPr="00C01EAA" w:rsidRDefault="00B256D8" w:rsidP="00B25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1EA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01EA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01EA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01EAA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217D7A" w:rsidRPr="00C01EAA" w:rsidRDefault="00217D7A" w:rsidP="00F9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11576" w:rsidP="00F9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11576" w:rsidP="00F9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B256D8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1. Внести в Устав  Еманжелинского</w:t>
      </w:r>
      <w:r w:rsidR="00E11576" w:rsidRPr="00C01EAA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изменения и дополнения:</w:t>
      </w: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4072" w:rsidRPr="00C01EAA" w:rsidRDefault="00ED4072" w:rsidP="00ED40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1) В статье 7</w:t>
      </w:r>
    </w:p>
    <w:p w:rsidR="00E11576" w:rsidRPr="00C01EAA" w:rsidRDefault="009414DB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в пункте 1 абзац 13</w:t>
      </w:r>
      <w:r w:rsidR="00E11576" w:rsidRPr="00C01EA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«осуществление деятельности по обращению с животными без владельцев, обитающими на территории поселения</w:t>
      </w:r>
      <w:proofErr w:type="gramStart"/>
      <w:r w:rsidRPr="00C01EA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01EAA">
        <w:rPr>
          <w:rFonts w:ascii="Times New Roman" w:hAnsi="Times New Roman" w:cs="Times New Roman"/>
          <w:sz w:val="28"/>
          <w:szCs w:val="28"/>
        </w:rPr>
        <w:t>.</w:t>
      </w: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2) В статье 13</w:t>
      </w: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В пункте 7 абзац 1 изложить в следующей редакции:</w:t>
      </w: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«Порядок организации и проведения публичных слушаний определяется решени</w:t>
      </w:r>
      <w:r w:rsidR="00B256D8" w:rsidRPr="00C01EAA">
        <w:rPr>
          <w:rFonts w:ascii="Times New Roman" w:hAnsi="Times New Roman" w:cs="Times New Roman"/>
          <w:sz w:val="28"/>
          <w:szCs w:val="28"/>
        </w:rPr>
        <w:t>ем Совета депутатов Еманжелинского</w:t>
      </w:r>
      <w:r w:rsidRPr="00C01EAA">
        <w:rPr>
          <w:rFonts w:ascii="Times New Roman" w:hAnsi="Times New Roman" w:cs="Times New Roman"/>
          <w:sz w:val="28"/>
          <w:szCs w:val="28"/>
        </w:rPr>
        <w:t xml:space="preserve"> сельского поселения  и должен предусматривать заблаговременное</w:t>
      </w:r>
      <w:r w:rsidR="00B256D8" w:rsidRPr="00C01EAA">
        <w:rPr>
          <w:rFonts w:ascii="Times New Roman" w:hAnsi="Times New Roman" w:cs="Times New Roman"/>
          <w:sz w:val="28"/>
          <w:szCs w:val="28"/>
        </w:rPr>
        <w:t xml:space="preserve"> оповещение жителей Еманжелинского</w:t>
      </w:r>
      <w:r w:rsidRPr="00C01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EAA">
        <w:rPr>
          <w:rFonts w:ascii="Times New Roman" w:hAnsi="Times New Roman" w:cs="Times New Roman"/>
          <w:sz w:val="28"/>
          <w:szCs w:val="28"/>
        </w:rPr>
        <w:t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</w:t>
      </w:r>
      <w:r w:rsidR="00B256D8" w:rsidRPr="00C01EAA">
        <w:rPr>
          <w:rFonts w:ascii="Times New Roman" w:hAnsi="Times New Roman" w:cs="Times New Roman"/>
          <w:sz w:val="28"/>
          <w:szCs w:val="28"/>
        </w:rPr>
        <w:t>х слушаниях жителей Еманжелинского</w:t>
      </w:r>
      <w:r w:rsidRPr="00C01EAA">
        <w:rPr>
          <w:rFonts w:ascii="Times New Roman" w:hAnsi="Times New Roman" w:cs="Times New Roman"/>
          <w:sz w:val="28"/>
          <w:szCs w:val="28"/>
        </w:rPr>
        <w:t xml:space="preserve"> сельского поселения, опубликование (обнародование) результатов публичных слушаний, включая мотивированное обоснование принятых решений.».</w:t>
      </w:r>
      <w:proofErr w:type="gramEnd"/>
    </w:p>
    <w:p w:rsidR="002E2AF4" w:rsidRPr="00C01EAA" w:rsidRDefault="002E2AF4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2B3374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4072" w:rsidRPr="00C01EAA">
        <w:rPr>
          <w:rFonts w:ascii="Times New Roman" w:hAnsi="Times New Roman" w:cs="Times New Roman"/>
          <w:sz w:val="28"/>
          <w:szCs w:val="28"/>
        </w:rPr>
        <w:t>) В статье 22</w:t>
      </w: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пункт 8 изложить в следующей редакции:</w:t>
      </w: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lastRenderedPageBreak/>
        <w:t>«8. Решения и соглашения, заключаемые между органами местного самоуправления, подле</w:t>
      </w:r>
      <w:r w:rsidR="008E3234" w:rsidRPr="00C01EAA">
        <w:rPr>
          <w:rFonts w:ascii="Times New Roman" w:hAnsi="Times New Roman" w:cs="Times New Roman"/>
          <w:sz w:val="28"/>
          <w:szCs w:val="28"/>
        </w:rPr>
        <w:t xml:space="preserve">жат официальному опубликованию </w:t>
      </w:r>
      <w:r w:rsidRPr="00C01EAA">
        <w:rPr>
          <w:rFonts w:ascii="Times New Roman" w:hAnsi="Times New Roman" w:cs="Times New Roman"/>
          <w:sz w:val="28"/>
          <w:szCs w:val="28"/>
        </w:rPr>
        <w:t xml:space="preserve">в периодическом печатном издании, </w:t>
      </w:r>
      <w:r w:rsidR="008E3234" w:rsidRPr="00C01EAA">
        <w:rPr>
          <w:rFonts w:ascii="Times New Roman" w:hAnsi="Times New Roman" w:cs="Times New Roman"/>
          <w:sz w:val="28"/>
          <w:szCs w:val="28"/>
        </w:rPr>
        <w:t>на основании гражданско-правового договора, заключаемого на определенный срок, либо обнародованию путем их размещения на инф</w:t>
      </w:r>
      <w:r w:rsidR="00B256D8" w:rsidRPr="00C01EAA">
        <w:rPr>
          <w:rFonts w:ascii="Times New Roman" w:hAnsi="Times New Roman" w:cs="Times New Roman"/>
          <w:sz w:val="28"/>
          <w:szCs w:val="28"/>
        </w:rPr>
        <w:t>ормационных стендах Еманжелинского</w:t>
      </w:r>
      <w:r w:rsidR="008E3234" w:rsidRPr="00C01EAA">
        <w:rPr>
          <w:rFonts w:ascii="Times New Roman" w:hAnsi="Times New Roman" w:cs="Times New Roman"/>
          <w:sz w:val="28"/>
          <w:szCs w:val="28"/>
        </w:rPr>
        <w:t xml:space="preserve"> сельского поселения, в порядке, определяемо</w:t>
      </w:r>
      <w:r w:rsidR="00B256D8" w:rsidRPr="00C01EAA">
        <w:rPr>
          <w:rFonts w:ascii="Times New Roman" w:hAnsi="Times New Roman" w:cs="Times New Roman"/>
          <w:sz w:val="28"/>
          <w:szCs w:val="28"/>
        </w:rPr>
        <w:t>м Советом депутатов Еманжелинского</w:t>
      </w:r>
      <w:r w:rsidR="008E3234" w:rsidRPr="00C01E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8E3234" w:rsidRPr="00C01EAA">
        <w:rPr>
          <w:rFonts w:ascii="Times New Roman" w:hAnsi="Times New Roman" w:cs="Times New Roman"/>
          <w:sz w:val="28"/>
          <w:szCs w:val="28"/>
        </w:rPr>
        <w:t>.</w:t>
      </w:r>
      <w:r w:rsidRPr="00C01EA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D4072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 xml:space="preserve">   </w:t>
      </w:r>
      <w:r w:rsidR="002B3374">
        <w:rPr>
          <w:rFonts w:ascii="Times New Roman" w:hAnsi="Times New Roman" w:cs="Times New Roman"/>
          <w:sz w:val="28"/>
          <w:szCs w:val="28"/>
        </w:rPr>
        <w:t>4</w:t>
      </w:r>
      <w:r w:rsidR="00E11576" w:rsidRPr="00C01EAA">
        <w:rPr>
          <w:rFonts w:ascii="Times New Roman" w:hAnsi="Times New Roman" w:cs="Times New Roman"/>
          <w:sz w:val="28"/>
          <w:szCs w:val="28"/>
        </w:rPr>
        <w:t>) В статье 31</w:t>
      </w: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576" w:rsidRPr="00C01EAA" w:rsidRDefault="00125283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В пункте 2 абзац 4</w:t>
      </w:r>
      <w:r w:rsidR="00E11576" w:rsidRPr="00C01EA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«Официальн</w:t>
      </w:r>
      <w:r w:rsidR="005706DD" w:rsidRPr="00C01EAA">
        <w:rPr>
          <w:rFonts w:ascii="Times New Roman" w:hAnsi="Times New Roman" w:cs="Times New Roman"/>
          <w:sz w:val="28"/>
          <w:szCs w:val="28"/>
        </w:rPr>
        <w:t xml:space="preserve">ым опубликованием </w:t>
      </w:r>
      <w:r w:rsidR="008E3234" w:rsidRPr="00C01E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706DD" w:rsidRPr="00C01EAA">
        <w:rPr>
          <w:rFonts w:ascii="Times New Roman" w:hAnsi="Times New Roman" w:cs="Times New Roman"/>
          <w:sz w:val="28"/>
          <w:szCs w:val="28"/>
        </w:rPr>
        <w:t xml:space="preserve">правовых актов и соглашений, </w:t>
      </w:r>
      <w:r w:rsidR="008E3234" w:rsidRPr="00C01EAA">
        <w:rPr>
          <w:rFonts w:ascii="Times New Roman" w:hAnsi="Times New Roman" w:cs="Times New Roman"/>
          <w:sz w:val="28"/>
          <w:szCs w:val="28"/>
        </w:rPr>
        <w:t>заключаемых между органами местного самоуправления</w:t>
      </w:r>
      <w:r w:rsidRPr="00C01EAA">
        <w:rPr>
          <w:rFonts w:ascii="Times New Roman" w:hAnsi="Times New Roman" w:cs="Times New Roman"/>
          <w:sz w:val="28"/>
          <w:szCs w:val="28"/>
        </w:rPr>
        <w:t xml:space="preserve">, считается первая публикация их полных текстов в периодическом печатном издании, </w:t>
      </w:r>
      <w:r w:rsidR="008E3234" w:rsidRPr="00C01EAA">
        <w:rPr>
          <w:rFonts w:ascii="Times New Roman" w:hAnsi="Times New Roman" w:cs="Times New Roman"/>
          <w:sz w:val="28"/>
          <w:szCs w:val="28"/>
        </w:rPr>
        <w:t xml:space="preserve">на основании  гражданско-правового договора, заключаемого на определенный срок, либо обнародованию путем их размещения </w:t>
      </w:r>
      <w:r w:rsidR="00B256D8" w:rsidRPr="00C01EAA">
        <w:rPr>
          <w:rFonts w:ascii="Times New Roman" w:hAnsi="Times New Roman" w:cs="Times New Roman"/>
          <w:sz w:val="28"/>
          <w:szCs w:val="28"/>
        </w:rPr>
        <w:t>на информационных стендах Еманжелинского</w:t>
      </w:r>
      <w:r w:rsidRPr="00C01EAA">
        <w:rPr>
          <w:rFonts w:ascii="Times New Roman" w:hAnsi="Times New Roman" w:cs="Times New Roman"/>
          <w:sz w:val="28"/>
          <w:szCs w:val="28"/>
        </w:rPr>
        <w:t xml:space="preserve"> сельского поселения, в порядке, определяемом  </w:t>
      </w:r>
      <w:r w:rsidR="00B256D8" w:rsidRPr="00C01EAA">
        <w:rPr>
          <w:rFonts w:ascii="Times New Roman" w:hAnsi="Times New Roman" w:cs="Times New Roman"/>
          <w:sz w:val="28"/>
          <w:szCs w:val="28"/>
        </w:rPr>
        <w:t>Советом депутатов   Еманжелинского</w:t>
      </w:r>
      <w:r w:rsidRPr="00C01E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C01EA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2. Настоящее решение подлежит оф</w:t>
      </w:r>
      <w:r w:rsidR="00B256D8" w:rsidRPr="00C01EAA">
        <w:rPr>
          <w:rFonts w:ascii="Times New Roman" w:hAnsi="Times New Roman" w:cs="Times New Roman"/>
          <w:sz w:val="28"/>
          <w:szCs w:val="28"/>
        </w:rPr>
        <w:t>ициальному опубликованию в «Вестнике Еманжелинского</w:t>
      </w:r>
      <w:r w:rsidRPr="00C01EAA">
        <w:rPr>
          <w:rFonts w:ascii="Times New Roman" w:hAnsi="Times New Roman" w:cs="Times New Roman"/>
          <w:sz w:val="28"/>
          <w:szCs w:val="28"/>
        </w:rPr>
        <w:t xml:space="preserve"> сельского поселения» и  обнародованию на информа</w:t>
      </w:r>
      <w:r w:rsidR="00B256D8" w:rsidRPr="00C01EAA">
        <w:rPr>
          <w:rFonts w:ascii="Times New Roman" w:hAnsi="Times New Roman" w:cs="Times New Roman"/>
          <w:sz w:val="28"/>
          <w:szCs w:val="28"/>
        </w:rPr>
        <w:t>ционных стендах Еманжелинского</w:t>
      </w:r>
      <w:r w:rsidRPr="00C01EAA">
        <w:rPr>
          <w:rFonts w:ascii="Times New Roman" w:hAnsi="Times New Roman" w:cs="Times New Roman"/>
          <w:sz w:val="28"/>
          <w:szCs w:val="28"/>
        </w:rPr>
        <w:t xml:space="preserve"> сельского поселения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D4072" w:rsidRPr="00C01EAA" w:rsidRDefault="00ED4072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E11576" w:rsidRPr="00C01EAA" w:rsidRDefault="00B256D8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Еманжелинского</w:t>
      </w:r>
      <w:r w:rsidR="00E11576" w:rsidRPr="00C01EA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</w:t>
      </w:r>
      <w:r w:rsidRPr="00C01EAA">
        <w:rPr>
          <w:rFonts w:ascii="Times New Roman" w:hAnsi="Times New Roman" w:cs="Times New Roman"/>
          <w:sz w:val="28"/>
          <w:szCs w:val="28"/>
        </w:rPr>
        <w:t xml:space="preserve">                   С.В. Загорская</w:t>
      </w: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B256D8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Глава Еманжелинского</w:t>
      </w:r>
      <w:r w:rsidR="00E11576" w:rsidRPr="00C01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B256D8" w:rsidRPr="00C01EAA">
        <w:rPr>
          <w:rFonts w:ascii="Times New Roman" w:hAnsi="Times New Roman" w:cs="Times New Roman"/>
          <w:sz w:val="28"/>
          <w:szCs w:val="28"/>
        </w:rPr>
        <w:t xml:space="preserve">     О.Л. Бобырев</w:t>
      </w:r>
    </w:p>
    <w:sectPr w:rsidR="00E11576" w:rsidRPr="00C01EAA" w:rsidSect="00DA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F33"/>
    <w:multiLevelType w:val="hybridMultilevel"/>
    <w:tmpl w:val="73FE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6DB"/>
    <w:multiLevelType w:val="hybridMultilevel"/>
    <w:tmpl w:val="7642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3DCB"/>
    <w:multiLevelType w:val="hybridMultilevel"/>
    <w:tmpl w:val="D15EA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D54C2"/>
    <w:multiLevelType w:val="hybridMultilevel"/>
    <w:tmpl w:val="567E7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130DC"/>
    <w:multiLevelType w:val="hybridMultilevel"/>
    <w:tmpl w:val="11868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D1A1F"/>
    <w:multiLevelType w:val="hybridMultilevel"/>
    <w:tmpl w:val="C54EDD9C"/>
    <w:lvl w:ilvl="0" w:tplc="D94E27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5837A9"/>
    <w:multiLevelType w:val="hybridMultilevel"/>
    <w:tmpl w:val="931645C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46CD1"/>
    <w:multiLevelType w:val="hybridMultilevel"/>
    <w:tmpl w:val="FA6A7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5F3"/>
    <w:rsid w:val="00052444"/>
    <w:rsid w:val="000B6A6D"/>
    <w:rsid w:val="00125283"/>
    <w:rsid w:val="002020DC"/>
    <w:rsid w:val="00217D7A"/>
    <w:rsid w:val="00224C9B"/>
    <w:rsid w:val="002B3374"/>
    <w:rsid w:val="002E2AF4"/>
    <w:rsid w:val="002F7F00"/>
    <w:rsid w:val="003A2938"/>
    <w:rsid w:val="003A562C"/>
    <w:rsid w:val="005033D2"/>
    <w:rsid w:val="00503CA7"/>
    <w:rsid w:val="005706DD"/>
    <w:rsid w:val="005D764D"/>
    <w:rsid w:val="00672EA1"/>
    <w:rsid w:val="006B2419"/>
    <w:rsid w:val="006C5AA0"/>
    <w:rsid w:val="0077715F"/>
    <w:rsid w:val="00834DBF"/>
    <w:rsid w:val="0086481D"/>
    <w:rsid w:val="00887B0E"/>
    <w:rsid w:val="008C05B3"/>
    <w:rsid w:val="008E3234"/>
    <w:rsid w:val="009027D9"/>
    <w:rsid w:val="009414DB"/>
    <w:rsid w:val="0096466D"/>
    <w:rsid w:val="0097575A"/>
    <w:rsid w:val="00983929"/>
    <w:rsid w:val="00A90505"/>
    <w:rsid w:val="00AD0E80"/>
    <w:rsid w:val="00B01961"/>
    <w:rsid w:val="00B1635D"/>
    <w:rsid w:val="00B256D8"/>
    <w:rsid w:val="00BC3E1A"/>
    <w:rsid w:val="00C01EAA"/>
    <w:rsid w:val="00CA1F8B"/>
    <w:rsid w:val="00CC3870"/>
    <w:rsid w:val="00CF4BA9"/>
    <w:rsid w:val="00DA61C4"/>
    <w:rsid w:val="00E11576"/>
    <w:rsid w:val="00E35963"/>
    <w:rsid w:val="00ED4072"/>
    <w:rsid w:val="00EF3E46"/>
    <w:rsid w:val="00F03329"/>
    <w:rsid w:val="00F03F67"/>
    <w:rsid w:val="00F965F3"/>
    <w:rsid w:val="00FA3698"/>
    <w:rsid w:val="00FB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65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5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15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B25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2019-06-28T04:25:00Z</cp:lastPrinted>
  <dcterms:created xsi:type="dcterms:W3CDTF">2019-03-28T04:04:00Z</dcterms:created>
  <dcterms:modified xsi:type="dcterms:W3CDTF">2019-09-25T05:41:00Z</dcterms:modified>
</cp:coreProperties>
</file>